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A61065" wp14:paraId="1DBA1B8E" wp14:textId="72AD6A5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4A61065" w:rsidR="79A1B4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16 </w:t>
      </w:r>
      <w:r w:rsidRPr="44A61065" w:rsidR="79A1B4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44A61065" w:rsidR="79A1B4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44A61065" wp14:paraId="730E4CE6" wp14:textId="066C7CA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A61065" wp14:paraId="1C3B90BC" wp14:textId="13DA788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A61065" w:rsidR="79A1B4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16 </w:t>
      </w:r>
      <w:r w:rsidRPr="44A61065" w:rsidR="79A1B4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44A61065" w:rsidR="79A1B4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44A61065" wp14:paraId="6FB7A2B5" wp14:textId="216E28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A61065" wp14:paraId="0C1EE33D" wp14:textId="73B1BB84">
      <w:pPr>
        <w:spacing w:before="0" w:beforeAutospacing="off" w:after="0" w:afterAutospacing="off"/>
      </w:pPr>
      <w:r w:rsidRPr="44A61065" w:rsidR="79A1B4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4A61065" wp14:paraId="03410AAF" wp14:textId="04DCAFBA">
      <w:pPr>
        <w:pStyle w:val="Normal"/>
        <w:spacing w:before="0" w:beforeAutospacing="off" w:after="0" w:afterAutospacing="off"/>
      </w:pP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>नेचुरल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>सच्चा-सच्चा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>नेचर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>क्युअर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>इसको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4A61065" wp14:paraId="123AA9BB" wp14:textId="59154C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4A61065" wp14:paraId="79B051B7" wp14:textId="48A97780">
      <w:pPr>
        <w:spacing w:before="0" w:beforeAutospacing="off" w:after="0" w:afterAutospacing="off"/>
      </w:pPr>
      <w:r w:rsidRPr="44A61065" w:rsidR="79A1B4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4A61065" wp14:paraId="5D0BB775" wp14:textId="64664383">
      <w:pPr>
        <w:pStyle w:val="Normal"/>
        <w:spacing w:before="0" w:beforeAutospacing="off" w:after="0" w:afterAutospacing="off"/>
      </w:pP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>necaral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>saccā-saccā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>necar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>kyuar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>isko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>kahā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>jātā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44A61065" w:rsidR="79A1B49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4A61065" wp14:paraId="5FB26A1C" wp14:textId="223A6B6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4A61065" wp14:paraId="2F4C8A85" wp14:textId="5912176A">
      <w:pPr>
        <w:spacing w:before="0" w:beforeAutospacing="off" w:after="0" w:afterAutospacing="off"/>
      </w:pPr>
      <w:r w:rsidRPr="44A61065" w:rsidR="79A1B4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4A61065" wp14:paraId="559D0481" wp14:textId="53F9454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44A61065" w:rsidR="79A1B49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This is what is called the true, genuine “Nature Cure.”</w:t>
      </w:r>
    </w:p>
    <w:p xmlns:wp14="http://schemas.microsoft.com/office/word/2010/wordml" w:rsidP="44A61065" wp14:paraId="0A19277B" wp14:textId="49E5C3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44A61065" wp14:paraId="09BC3405" wp14:textId="76D3E62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A61065" w:rsidR="79A1B4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44A61065" wp14:paraId="6B57F2DD" wp14:textId="3DCC599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नेचुरल (necaral)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natural, in accordance with nature</w:t>
      </w:r>
    </w:p>
    <w:p xmlns:wp14="http://schemas.microsoft.com/office/word/2010/wordml" w:rsidP="44A61065" wp14:paraId="60924E5E" wp14:textId="4DFE75A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सच्चा-सच्चा (saccā-saccā)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truly true, genuine, authentic (strong emphasis)</w:t>
      </w:r>
    </w:p>
    <w:p xmlns:wp14="http://schemas.microsoft.com/office/word/2010/wordml" w:rsidP="44A61065" wp14:paraId="07278AC6" wp14:textId="635046D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नेचर क्युअर (necar kyuar)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44A61065" w:rsidR="79A1B4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Nature Cure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 common and recognized term in India)</w:t>
      </w:r>
    </w:p>
    <w:p xmlns:wp14="http://schemas.microsoft.com/office/word/2010/wordml" w:rsidP="44A61065" wp14:paraId="02A7E634" wp14:textId="022A9CE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इसको (isko)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this, this one</w:t>
      </w:r>
    </w:p>
    <w:p xmlns:wp14="http://schemas.microsoft.com/office/word/2010/wordml" w:rsidP="44A61065" wp14:paraId="673999F2" wp14:textId="3F3268B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is called, is referred to (impersonal passive)</w:t>
      </w:r>
    </w:p>
    <w:p xmlns:wp14="http://schemas.microsoft.com/office/word/2010/wordml" wp14:paraId="3BFEFB25" wp14:textId="72D12865"/>
    <w:p w:rsidR="79A1B495" w:rsidP="44A61065" w:rsidRDefault="79A1B495" w14:paraId="5EFBAF0E" w14:textId="5A3F3D45">
      <w:pPr>
        <w:pStyle w:val="Heading2"/>
      </w:pPr>
      <w:r w:rsidRPr="44A61065" w:rsidR="79A1B495">
        <w:rPr>
          <w:noProof w:val="0"/>
          <w:lang w:val="fr-FR"/>
        </w:rPr>
        <w:t xml:space="preserve">🧠 Key points of </w:t>
      </w:r>
      <w:r w:rsidRPr="44A61065" w:rsidR="79A1B495">
        <w:rPr>
          <w:noProof w:val="0"/>
          <w:lang w:val="fr-FR"/>
        </w:rPr>
        <w:t>understanding</w:t>
      </w:r>
    </w:p>
    <w:p w:rsidR="79A1B495" w:rsidP="44A61065" w:rsidRDefault="79A1B495" w14:paraId="0358F84A" w14:textId="35DCD67A">
      <w:pPr>
        <w:pStyle w:val="Heading3"/>
      </w:pPr>
      <w:r w:rsidRPr="44A61065" w:rsidR="79A1B495">
        <w:rPr>
          <w:noProof w:val="0"/>
          <w:lang w:val="fr-FR"/>
        </w:rPr>
        <w:t xml:space="preserve">1️⃣ </w:t>
      </w:r>
      <w:r w:rsidRPr="44A61065" w:rsidR="79A1B495">
        <w:rPr>
          <w:noProof w:val="0"/>
          <w:lang w:val="fr-FR"/>
        </w:rPr>
        <w:t>Usual</w:t>
      </w:r>
      <w:r w:rsidRPr="44A61065" w:rsidR="79A1B495">
        <w:rPr>
          <w:noProof w:val="0"/>
          <w:lang w:val="fr-FR"/>
        </w:rPr>
        <w:t xml:space="preserve"> </w:t>
      </w:r>
      <w:r w:rsidRPr="44A61065" w:rsidR="79A1B495">
        <w:rPr>
          <w:noProof w:val="0"/>
          <w:lang w:val="fr-FR"/>
        </w:rPr>
        <w:t>Indian</w:t>
      </w:r>
      <w:r w:rsidRPr="44A61065" w:rsidR="79A1B495">
        <w:rPr>
          <w:noProof w:val="0"/>
          <w:lang w:val="fr-FR"/>
        </w:rPr>
        <w:t xml:space="preserve"> </w:t>
      </w:r>
      <w:r w:rsidRPr="44A61065" w:rsidR="79A1B495">
        <w:rPr>
          <w:noProof w:val="0"/>
          <w:lang w:val="fr-FR"/>
        </w:rPr>
        <w:t>meaning</w:t>
      </w:r>
      <w:r w:rsidRPr="44A61065" w:rsidR="79A1B495">
        <w:rPr>
          <w:noProof w:val="0"/>
          <w:lang w:val="fr-FR"/>
        </w:rPr>
        <w:t xml:space="preserve"> of </w:t>
      </w:r>
      <w:r w:rsidRPr="44A61065" w:rsidR="79A1B495">
        <w:rPr>
          <w:noProof w:val="0"/>
          <w:lang w:val="fr-FR"/>
        </w:rPr>
        <w:t>Nature Cure</w:t>
      </w:r>
    </w:p>
    <w:p w:rsidR="79A1B495" w:rsidP="44A61065" w:rsidRDefault="79A1B495" w14:paraId="67AD971E" w14:textId="2151256E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India,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Cure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commonly refers to:</w:t>
      </w:r>
    </w:p>
    <w:p w:rsidR="79A1B495" w:rsidP="44A61065" w:rsidRDefault="79A1B495" w14:paraId="29B8FF6D" w14:textId="5E63C0D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natural healing without chemical drugs</w:t>
      </w:r>
    </w:p>
    <w:p w:rsidR="79A1B495" w:rsidP="44A61065" w:rsidRDefault="79A1B495" w14:paraId="11072718" w14:textId="55CFF37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naturopathy, yoga, and lifestyle-based healing</w:t>
      </w:r>
    </w:p>
    <w:p w:rsidR="79A1B495" w:rsidP="44A61065" w:rsidRDefault="79A1B495" w14:paraId="7F053095" w14:textId="254C3F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recognized and institutionalized medical system</w:t>
      </w:r>
    </w:p>
    <w:p w:rsidR="79A1B495" w:rsidP="44A61065" w:rsidRDefault="79A1B495" w14:paraId="5795DE9A" w14:textId="1993CC2C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 an Indian listener, the term is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practical, familiar, and credible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4A61065" w:rsidRDefault="44A61065" w14:paraId="0F444BAF" w14:textId="4CED592E"/>
    <w:p w:rsidR="79A1B495" w:rsidP="44A61065" w:rsidRDefault="79A1B495" w14:paraId="52F3795D" w14:textId="3666B3E3">
      <w:pPr>
        <w:pStyle w:val="Heading3"/>
      </w:pPr>
      <w:r w:rsidRPr="44A61065" w:rsidR="79A1B495">
        <w:rPr>
          <w:noProof w:val="0"/>
          <w:lang w:val="fr-FR"/>
        </w:rPr>
        <w:t xml:space="preserve">2️⃣ BK (spiritual) </w:t>
      </w:r>
      <w:r w:rsidRPr="44A61065" w:rsidR="79A1B495">
        <w:rPr>
          <w:noProof w:val="0"/>
          <w:lang w:val="fr-FR"/>
        </w:rPr>
        <w:t>meaning</w:t>
      </w:r>
      <w:r w:rsidRPr="44A61065" w:rsidR="79A1B495">
        <w:rPr>
          <w:noProof w:val="0"/>
          <w:lang w:val="fr-FR"/>
        </w:rPr>
        <w:t xml:space="preserve"> in </w:t>
      </w:r>
      <w:r w:rsidRPr="44A61065" w:rsidR="79A1B495">
        <w:rPr>
          <w:noProof w:val="0"/>
          <w:lang w:val="fr-FR"/>
        </w:rPr>
        <w:t>this</w:t>
      </w:r>
      <w:r w:rsidRPr="44A61065" w:rsidR="79A1B495">
        <w:rPr>
          <w:noProof w:val="0"/>
          <w:lang w:val="fr-FR"/>
        </w:rPr>
        <w:t xml:space="preserve"> sentence</w:t>
      </w:r>
    </w:p>
    <w:p w:rsidR="79A1B495" w:rsidP="44A61065" w:rsidRDefault="79A1B495" w14:paraId="3F21EDE7" w14:textId="3D30D465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sentence, the term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Cure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deliberately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redefined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79A1B495" w:rsidP="44A61065" w:rsidRDefault="79A1B495" w14:paraId="52625E9E" w14:textId="5B6EAD0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merely the healing of the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79A1B495" w:rsidP="44A61065" w:rsidRDefault="79A1B495" w14:paraId="72A18019" w14:textId="12B396F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a return to the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original, natural state of the soul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9A1B495" w:rsidP="44A61065" w:rsidRDefault="79A1B495" w14:paraId="474E733C" w14:textId="610ED8C1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why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text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insists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44A61065" w:rsidR="1C33F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सच्चा-सच्चा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44A61065" w:rsidR="79A1B4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the real one </w:t>
      </w:r>
      <w:r w:rsidRPr="44A61065" w:rsidR="79A1B4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among</w:t>
      </w:r>
      <w:r w:rsidRPr="44A61065" w:rsidR="79A1B4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all cures </w:t>
      </w:r>
      <w:r w:rsidRPr="44A61065" w:rsidR="79A1B4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called</w:t>
      </w:r>
      <w:r w:rsidRPr="44A61065" w:rsidR="79A1B4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“nature cure.”</w:t>
      </w:r>
    </w:p>
    <w:p w:rsidR="79A1B495" w:rsidP="44A61065" w:rsidRDefault="79A1B495" w14:paraId="3D511D4D" w14:textId="14002CFA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Implied meaning:</w:t>
      </w:r>
    </w:p>
    <w:p w:rsidR="79A1B495" w:rsidP="44A61065" w:rsidRDefault="79A1B495" w14:paraId="3324EB58" w14:textId="3838353C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Ordinary nature cures are for the body;</w:t>
      </w:r>
      <w:r w:rsidRPr="44A61065" w:rsidR="05173B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this one is the true Nature Cure, because it heals the soul.</w:t>
      </w:r>
    </w:p>
    <w:p w:rsidR="44A61065" w:rsidRDefault="44A61065" w14:paraId="40008AC7" w14:textId="368D6BC4"/>
    <w:p w:rsidR="79A1B495" w:rsidP="44A61065" w:rsidRDefault="79A1B495" w14:paraId="7557EE4D" w14:textId="2DAA44DE">
      <w:pPr>
        <w:pStyle w:val="Heading3"/>
      </w:pPr>
      <w:r w:rsidRPr="44A61065" w:rsidR="79A1B495">
        <w:rPr>
          <w:noProof w:val="0"/>
          <w:lang w:val="fr-FR"/>
        </w:rPr>
        <w:t xml:space="preserve">3️⃣ </w:t>
      </w:r>
      <w:r w:rsidRPr="44A61065" w:rsidR="79A1B495">
        <w:rPr>
          <w:noProof w:val="0"/>
          <w:lang w:val="fr-FR"/>
        </w:rPr>
        <w:t>Role</w:t>
      </w:r>
      <w:r w:rsidRPr="44A61065" w:rsidR="79A1B495">
        <w:rPr>
          <w:noProof w:val="0"/>
          <w:lang w:val="fr-FR"/>
        </w:rPr>
        <w:t xml:space="preserve"> of </w:t>
      </w:r>
      <w:r w:rsidRPr="44A61065" w:rsidR="79A1B495">
        <w:rPr>
          <w:noProof w:val="0"/>
          <w:lang w:val="fr-FR"/>
        </w:rPr>
        <w:t>नेचुरल</w:t>
      </w:r>
      <w:r w:rsidRPr="44A61065" w:rsidR="79A1B495">
        <w:rPr>
          <w:noProof w:val="0"/>
          <w:lang w:val="fr-FR"/>
        </w:rPr>
        <w:t xml:space="preserve"> (</w:t>
      </w:r>
      <w:r w:rsidRPr="44A61065" w:rsidR="79A1B495">
        <w:rPr>
          <w:noProof w:val="0"/>
          <w:lang w:val="fr-FR"/>
        </w:rPr>
        <w:t>natural</w:t>
      </w:r>
      <w:r w:rsidRPr="44A61065" w:rsidR="79A1B495">
        <w:rPr>
          <w:noProof w:val="0"/>
          <w:lang w:val="fr-FR"/>
        </w:rPr>
        <w:t>)</w:t>
      </w:r>
    </w:p>
    <w:p w:rsidR="79A1B495" w:rsidP="44A61065" w:rsidRDefault="79A1B495" w14:paraId="7C22598E" w14:textId="64A09822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नेचुरल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emphasizes:</w:t>
      </w:r>
    </w:p>
    <w:p w:rsidR="79A1B495" w:rsidP="44A61065" w:rsidRDefault="79A1B495" w14:paraId="4B0C0083" w14:textId="7844200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purity</w:t>
      </w:r>
    </w:p>
    <w:p w:rsidR="79A1B495" w:rsidP="44A61065" w:rsidRDefault="79A1B495" w14:paraId="62A0FAF0" w14:textId="48A0B18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absence of artificial methods</w:t>
      </w:r>
    </w:p>
    <w:p w:rsidR="79A1B495" w:rsidP="44A61065" w:rsidRDefault="79A1B495" w14:paraId="3E7354F5" w14:textId="5F303C8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originality</w:t>
      </w:r>
    </w:p>
    <w:p w:rsidR="79A1B495" w:rsidP="44A61065" w:rsidRDefault="79A1B495" w14:paraId="33C5ABAA" w14:textId="6B251558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It suggests:</w:t>
      </w:r>
    </w:p>
    <w:p w:rsidR="79A1B495" w:rsidP="44A61065" w:rsidRDefault="79A1B495" w14:paraId="14D86664" w14:textId="24D5F903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healing through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itself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, not through techniques alone.</w:t>
      </w:r>
    </w:p>
    <w:p w:rsidR="44A61065" w:rsidRDefault="44A61065" w14:paraId="047C6300" w14:textId="4F504AE0"/>
    <w:p w:rsidR="79A1B495" w:rsidP="44A61065" w:rsidRDefault="79A1B495" w14:paraId="39BC75AC" w14:textId="760DD79B">
      <w:pPr>
        <w:pStyle w:val="Heading2"/>
      </w:pPr>
      <w:r w:rsidRPr="44A61065" w:rsidR="79A1B495">
        <w:rPr>
          <w:noProof w:val="0"/>
          <w:lang w:val="fr-FR"/>
        </w:rPr>
        <w:t xml:space="preserve">🌱 Condensed </w:t>
      </w:r>
      <w:r w:rsidRPr="44A61065" w:rsidR="79A1B495">
        <w:rPr>
          <w:noProof w:val="0"/>
          <w:lang w:val="fr-FR"/>
        </w:rPr>
        <w:t>meaning</w:t>
      </w:r>
    </w:p>
    <w:p w:rsidR="79A1B495" w:rsidP="44A61065" w:rsidRDefault="79A1B495" w14:paraId="09D33B17" w14:textId="3CD3A9DE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The sentence ultimately means:</w:t>
      </w:r>
    </w:p>
    <w:p w:rsidR="79A1B495" w:rsidP="44A61065" w:rsidRDefault="79A1B495" w14:paraId="4FC38FAD" w14:textId="0CE91C57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When one returns to the truly natural state,</w:t>
      </w:r>
      <w:r w:rsidRPr="44A61065" w:rsidR="10C7E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that alone deserves to be called the genuine “Nature Cure.”</w:t>
      </w:r>
    </w:p>
    <w:p w:rsidR="44A61065" w:rsidRDefault="44A61065" w14:paraId="7FE05428" w14:textId="2E9AC0E1"/>
    <w:p w:rsidR="79A1B495" w:rsidP="44A61065" w:rsidRDefault="79A1B495" w14:paraId="097ABDF5" w14:textId="1F802B21">
      <w:pPr>
        <w:pStyle w:val="Heading2"/>
      </w:pPr>
      <w:r w:rsidRPr="44A61065" w:rsidR="79A1B495">
        <w:rPr>
          <w:noProof w:val="0"/>
          <w:lang w:val="fr-FR"/>
        </w:rPr>
        <w:t xml:space="preserve">🔑 BK </w:t>
      </w:r>
      <w:r w:rsidRPr="44A61065" w:rsidR="79A1B495">
        <w:rPr>
          <w:noProof w:val="0"/>
          <w:lang w:val="fr-FR"/>
        </w:rPr>
        <w:t>teaching</w:t>
      </w:r>
      <w:r w:rsidRPr="44A61065" w:rsidR="79A1B495">
        <w:rPr>
          <w:noProof w:val="0"/>
          <w:lang w:val="fr-FR"/>
        </w:rPr>
        <w:t xml:space="preserve"> key</w:t>
      </w:r>
    </w:p>
    <w:p w:rsidR="79A1B495" w:rsidP="44A61065" w:rsidRDefault="79A1B495" w14:paraId="42FDA4AD" w14:textId="197B6CE4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A well-known medical term is intentionally used:</w:t>
      </w:r>
    </w:p>
    <w:p w:rsidR="79A1B495" w:rsidP="44A61065" w:rsidRDefault="79A1B495" w14:paraId="49296351" w14:textId="7A687AB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first to connect with common understanding,</w:t>
      </w:r>
    </w:p>
    <w:p w:rsidR="79A1B495" w:rsidP="44A61065" w:rsidRDefault="79A1B495" w14:paraId="19E0FA95" w14:textId="67264CB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then to shift the meaning toward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healing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9A1B495" w:rsidP="44A61065" w:rsidRDefault="79A1B495" w14:paraId="23A04886" w14:textId="7CD6FC59">
      <w:pPr>
        <w:spacing w:before="240" w:beforeAutospacing="off" w:after="240" w:afterAutospacing="off"/>
      </w:pP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is a </w:t>
      </w:r>
      <w:r w:rsidRPr="44A61065" w:rsidR="79A1B4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pedagogical bridge</w:t>
      </w:r>
      <w:r w:rsidRPr="44A61065" w:rsidR="79A1B4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physical healing to soul-consciousness.</w:t>
      </w:r>
    </w:p>
    <w:p w:rsidR="44A61065" w:rsidP="44A61065" w:rsidRDefault="44A61065" w14:paraId="4144E5DC" w14:textId="3D929E6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6DA832E" w:rsidP="44A61065" w:rsidRDefault="26DA832E" w14:paraId="1CD6B71A" w14:textId="3DC8AD6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A61065" w:rsidR="26DA83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44A61065" w:rsidP="44A61065" w:rsidRDefault="44A61065" w14:paraId="1F58D3F2" w14:textId="286D688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29a463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2b6e3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0adda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4ff4a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83382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3D35C8"/>
    <w:rsid w:val="05173B93"/>
    <w:rsid w:val="10C7EE4F"/>
    <w:rsid w:val="18630CE1"/>
    <w:rsid w:val="1C33FD8F"/>
    <w:rsid w:val="26DA832E"/>
    <w:rsid w:val="3B3F714B"/>
    <w:rsid w:val="4203BCB2"/>
    <w:rsid w:val="44A61065"/>
    <w:rsid w:val="48DDD1C3"/>
    <w:rsid w:val="5625E113"/>
    <w:rsid w:val="573D35C8"/>
    <w:rsid w:val="5C7EF689"/>
    <w:rsid w:val="62272BA6"/>
    <w:rsid w:val="736785EB"/>
    <w:rsid w:val="79A1B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D35C8"/>
  <w15:chartTrackingRefBased/>
  <w15:docId w15:val="{0831E61A-B824-4A0F-9674-EF5247DFEA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4A610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4A610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4A6106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4A6106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a039e557a3b458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2026-01-16T07:42:59.9618237Z</dcterms:created>
  <dcterms:modified xsi:type="dcterms:W3CDTF">2026-01-16T07:49:45.9477869Z</dcterms:modified>
  <dc:creator>Jacques VUILLAUME</dc:creator>
  <lastModifiedBy>Jacques VUILLAUME</lastModifiedBy>
</coreProperties>
</file>